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3260"/>
        <w:gridCol w:w="1843"/>
        <w:gridCol w:w="3260"/>
      </w:tblGrid>
      <w:tr w:rsidR="008E2163" w:rsidRPr="006F6EEB" w:rsidTr="001F74B3">
        <w:trPr>
          <w:trHeight w:val="41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63" w:rsidRPr="006F6EEB" w:rsidRDefault="008E2163" w:rsidP="001F74B3">
            <w:pPr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F6EEB">
              <w:rPr>
                <w:rFonts w:ascii="Arial Narrow" w:hAnsi="Arial Narrow" w:cs="Arial"/>
                <w:b/>
                <w:sz w:val="16"/>
                <w:szCs w:val="16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63" w:rsidRPr="006F6EEB" w:rsidRDefault="008E2163" w:rsidP="001F74B3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2163" w:rsidRPr="008E2163" w:rsidRDefault="008E2163" w:rsidP="001F74B3">
            <w:pPr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E2163">
              <w:rPr>
                <w:rFonts w:ascii="Arial Narrow" w:hAnsi="Arial Narrow" w:cs="Arial"/>
                <w:b/>
                <w:sz w:val="16"/>
                <w:szCs w:val="16"/>
              </w:rPr>
              <w:t>OFFICE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63" w:rsidRPr="006F6EEB" w:rsidRDefault="008E2163" w:rsidP="001F74B3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7043A" w:rsidRPr="006F6EEB" w:rsidTr="001F74B3">
        <w:trPr>
          <w:trHeight w:val="4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043A" w:rsidRPr="006F6EEB" w:rsidRDefault="00C7043A" w:rsidP="001F74B3">
            <w:pPr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Date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3A" w:rsidRPr="006F6EEB" w:rsidRDefault="00C7043A" w:rsidP="001F74B3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7043A" w:rsidRPr="008E2163" w:rsidRDefault="00C7043A" w:rsidP="001F74B3">
            <w:pPr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Review Date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43A" w:rsidRPr="001F74B3" w:rsidRDefault="00C7043A" w:rsidP="001F74B3">
            <w:pPr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74B3">
              <w:rPr>
                <w:rFonts w:ascii="Arial Narrow" w:hAnsi="Arial Narrow" w:cs="Arial"/>
                <w:b/>
                <w:sz w:val="16"/>
                <w:szCs w:val="16"/>
              </w:rPr>
              <w:t>July 2018</w:t>
            </w:r>
          </w:p>
        </w:tc>
      </w:tr>
    </w:tbl>
    <w:p w:rsidR="00B0793F" w:rsidRPr="008E2163" w:rsidRDefault="00B56698">
      <w:pPr>
        <w:rPr>
          <w:sz w:val="16"/>
          <w:szCs w:val="16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-5243</wp:posOffset>
                </wp:positionH>
                <wp:positionV relativeFrom="paragraph">
                  <wp:posOffset>-1082637</wp:posOffset>
                </wp:positionV>
                <wp:extent cx="6495415" cy="534035"/>
                <wp:effectExtent l="0" t="0" r="63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891" w:rsidRPr="005D7891" w:rsidRDefault="005D7891" w:rsidP="005D789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00ADEF"/>
                                <w:sz w:val="36"/>
                                <w:szCs w:val="36"/>
                              </w:rPr>
                            </w:pPr>
                            <w:r w:rsidRPr="005D7891">
                              <w:rPr>
                                <w:rFonts w:ascii="Arial Narrow" w:hAnsi="Arial Narrow"/>
                                <w:b/>
                                <w:i/>
                                <w:color w:val="00ADEF"/>
                                <w:sz w:val="36"/>
                                <w:szCs w:val="36"/>
                              </w:rPr>
                              <w:t xml:space="preserve">Business Planning </w:t>
                            </w:r>
                            <w:r w:rsidR="00BF23E1">
                              <w:rPr>
                                <w:rFonts w:ascii="Arial Narrow" w:hAnsi="Arial Narrow"/>
                                <w:b/>
                                <w:i/>
                                <w:color w:val="00ADEF"/>
                                <w:sz w:val="36"/>
                                <w:szCs w:val="36"/>
                              </w:rPr>
                              <w:t>April</w:t>
                            </w:r>
                            <w:r w:rsidR="0057253B">
                              <w:rPr>
                                <w:rFonts w:ascii="Arial Narrow" w:hAnsi="Arial Narrow"/>
                                <w:b/>
                                <w:i/>
                                <w:color w:val="00ADE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D7891">
                              <w:rPr>
                                <w:rFonts w:ascii="Arial Narrow" w:hAnsi="Arial Narrow"/>
                                <w:b/>
                                <w:i/>
                                <w:color w:val="00ADEF"/>
                                <w:sz w:val="36"/>
                                <w:szCs w:val="36"/>
                              </w:rPr>
                              <w:t>2018</w:t>
                            </w:r>
                            <w:r w:rsidR="00B725C6">
                              <w:rPr>
                                <w:rFonts w:ascii="Arial Narrow" w:hAnsi="Arial Narrow"/>
                                <w:b/>
                                <w:i/>
                                <w:color w:val="00ADE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7253B">
                              <w:rPr>
                                <w:rFonts w:ascii="Arial Narrow" w:hAnsi="Arial Narrow"/>
                                <w:b/>
                                <w:i/>
                                <w:color w:val="00ADEF"/>
                                <w:sz w:val="36"/>
                                <w:szCs w:val="36"/>
                              </w:rPr>
                              <w:t>–</w:t>
                            </w:r>
                            <w:r w:rsidR="00B725C6">
                              <w:rPr>
                                <w:rFonts w:ascii="Arial Narrow" w:hAnsi="Arial Narrow"/>
                                <w:b/>
                                <w:i/>
                                <w:color w:val="00ADE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F23E1">
                              <w:rPr>
                                <w:rFonts w:ascii="Arial Narrow" w:hAnsi="Arial Narrow"/>
                                <w:b/>
                                <w:i/>
                                <w:color w:val="00ADEF"/>
                                <w:sz w:val="36"/>
                                <w:szCs w:val="36"/>
                              </w:rPr>
                              <w:t>March</w:t>
                            </w:r>
                            <w:r w:rsidR="0057253B">
                              <w:rPr>
                                <w:rFonts w:ascii="Arial Narrow" w:hAnsi="Arial Narrow"/>
                                <w:b/>
                                <w:i/>
                                <w:color w:val="00ADE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25C6">
                              <w:rPr>
                                <w:rFonts w:ascii="Arial Narrow" w:hAnsi="Arial Narrow"/>
                                <w:b/>
                                <w:i/>
                                <w:color w:val="00ADEF"/>
                                <w:sz w:val="36"/>
                                <w:szCs w:val="36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4pt;margin-top:-85.25pt;width:511.45pt;height:4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" fillcolor="white [3201]" stroked="f" strokeweight=".5pt">
                <v:textbox>
                  <w:txbxContent>
                    <w:p w:rsidR="005D7891" w:rsidRPr="005D7891" w:rsidRDefault="005D7891" w:rsidP="005D7891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00ADEF"/>
                          <w:sz w:val="36"/>
                          <w:szCs w:val="36"/>
                        </w:rPr>
                      </w:pPr>
                      <w:r w:rsidRPr="005D7891">
                        <w:rPr>
                          <w:rFonts w:ascii="Arial Narrow" w:hAnsi="Arial Narrow"/>
                          <w:b/>
                          <w:i/>
                          <w:color w:val="00ADEF"/>
                          <w:sz w:val="36"/>
                          <w:szCs w:val="36"/>
                        </w:rPr>
                        <w:t xml:space="preserve">Business Planning </w:t>
                      </w:r>
                      <w:r w:rsidR="00BF23E1">
                        <w:rPr>
                          <w:rFonts w:ascii="Arial Narrow" w:hAnsi="Arial Narrow"/>
                          <w:b/>
                          <w:i/>
                          <w:color w:val="00ADEF"/>
                          <w:sz w:val="36"/>
                          <w:szCs w:val="36"/>
                        </w:rPr>
                        <w:t>April</w:t>
                      </w:r>
                      <w:r w:rsidR="0057253B">
                        <w:rPr>
                          <w:rFonts w:ascii="Arial Narrow" w:hAnsi="Arial Narrow"/>
                          <w:b/>
                          <w:i/>
                          <w:color w:val="00ADEF"/>
                          <w:sz w:val="36"/>
                          <w:szCs w:val="36"/>
                        </w:rPr>
                        <w:t xml:space="preserve"> </w:t>
                      </w:r>
                      <w:r w:rsidRPr="005D7891">
                        <w:rPr>
                          <w:rFonts w:ascii="Arial Narrow" w:hAnsi="Arial Narrow"/>
                          <w:b/>
                          <w:i/>
                          <w:color w:val="00ADEF"/>
                          <w:sz w:val="36"/>
                          <w:szCs w:val="36"/>
                        </w:rPr>
                        <w:t>2018</w:t>
                      </w:r>
                      <w:r w:rsidR="00B725C6">
                        <w:rPr>
                          <w:rFonts w:ascii="Arial Narrow" w:hAnsi="Arial Narrow"/>
                          <w:b/>
                          <w:i/>
                          <w:color w:val="00ADEF"/>
                          <w:sz w:val="36"/>
                          <w:szCs w:val="36"/>
                        </w:rPr>
                        <w:t xml:space="preserve"> </w:t>
                      </w:r>
                      <w:r w:rsidR="0057253B">
                        <w:rPr>
                          <w:rFonts w:ascii="Arial Narrow" w:hAnsi="Arial Narrow"/>
                          <w:b/>
                          <w:i/>
                          <w:color w:val="00ADEF"/>
                          <w:sz w:val="36"/>
                          <w:szCs w:val="36"/>
                        </w:rPr>
                        <w:t>–</w:t>
                      </w:r>
                      <w:r w:rsidR="00B725C6">
                        <w:rPr>
                          <w:rFonts w:ascii="Arial Narrow" w:hAnsi="Arial Narrow"/>
                          <w:b/>
                          <w:i/>
                          <w:color w:val="00ADEF"/>
                          <w:sz w:val="36"/>
                          <w:szCs w:val="36"/>
                        </w:rPr>
                        <w:t xml:space="preserve"> </w:t>
                      </w:r>
                      <w:r w:rsidR="00BF23E1">
                        <w:rPr>
                          <w:rFonts w:ascii="Arial Narrow" w:hAnsi="Arial Narrow"/>
                          <w:b/>
                          <w:i/>
                          <w:color w:val="00ADEF"/>
                          <w:sz w:val="36"/>
                          <w:szCs w:val="36"/>
                        </w:rPr>
                        <w:t>March</w:t>
                      </w:r>
                      <w:r w:rsidR="0057253B">
                        <w:rPr>
                          <w:rFonts w:ascii="Arial Narrow" w:hAnsi="Arial Narrow"/>
                          <w:b/>
                          <w:i/>
                          <w:color w:val="00ADEF"/>
                          <w:sz w:val="36"/>
                          <w:szCs w:val="36"/>
                        </w:rPr>
                        <w:t xml:space="preserve"> </w:t>
                      </w:r>
                      <w:r w:rsidR="00B725C6">
                        <w:rPr>
                          <w:rFonts w:ascii="Arial Narrow" w:hAnsi="Arial Narrow"/>
                          <w:b/>
                          <w:i/>
                          <w:color w:val="00ADEF"/>
                          <w:sz w:val="36"/>
                          <w:szCs w:val="36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4196"/>
        <w:gridCol w:w="4138"/>
      </w:tblGrid>
      <w:tr w:rsidR="0057253B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253B" w:rsidRPr="006F6EEB" w:rsidRDefault="0057253B" w:rsidP="00335BB4">
            <w:pPr>
              <w:spacing w:before="120" w:after="12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F6EEB">
              <w:rPr>
                <w:rFonts w:ascii="Arial Narrow" w:hAnsi="Arial Narrow" w:cs="Arial"/>
                <w:b/>
                <w:sz w:val="16"/>
                <w:szCs w:val="16"/>
              </w:rPr>
              <w:t>ANNUAL GOAL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253B" w:rsidRPr="006F6EEB" w:rsidRDefault="0057253B" w:rsidP="00335BB4">
            <w:pPr>
              <w:spacing w:before="120" w:after="12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MY </w:t>
            </w:r>
            <w:r w:rsidR="001F74B3">
              <w:rPr>
                <w:rFonts w:ascii="Arial Narrow" w:hAnsi="Arial Narrow" w:cs="Arial"/>
                <w:b/>
                <w:sz w:val="16"/>
                <w:szCs w:val="16"/>
              </w:rPr>
              <w:t xml:space="preserve">TARGET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THIS YEAR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253B" w:rsidRDefault="0057253B" w:rsidP="00335BB4">
            <w:pPr>
              <w:spacing w:before="120" w:after="12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MY TARGET THIS </w:t>
            </w:r>
            <w:r w:rsidR="00B8036A">
              <w:rPr>
                <w:rFonts w:ascii="Arial Narrow" w:hAnsi="Arial Narrow" w:cs="Arial"/>
                <w:b/>
                <w:sz w:val="16"/>
                <w:szCs w:val="16"/>
              </w:rPr>
              <w:t xml:space="preserve">NEXT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QUARTER </w:t>
            </w:r>
          </w:p>
        </w:tc>
      </w:tr>
      <w:tr w:rsidR="0057253B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1F74B3" w:rsidRDefault="0057253B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74B3">
              <w:rPr>
                <w:rFonts w:ascii="Arial Narrow" w:hAnsi="Arial Narrow" w:cs="Arial"/>
                <w:b/>
                <w:sz w:val="16"/>
                <w:szCs w:val="16"/>
              </w:rPr>
              <w:t>Income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7253B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1F74B3" w:rsidRDefault="00FA0AFC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74B3">
              <w:rPr>
                <w:rFonts w:ascii="Arial Narrow" w:hAnsi="Arial Narrow" w:cs="Arial"/>
                <w:b/>
                <w:sz w:val="16"/>
                <w:szCs w:val="16"/>
              </w:rPr>
              <w:t xml:space="preserve">Prospecting Calls /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Day</w:t>
            </w:r>
            <w:r w:rsidRPr="001F74B3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A0AFC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FC" w:rsidRPr="001F74B3" w:rsidRDefault="00FA0AFC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74B3">
              <w:rPr>
                <w:rFonts w:ascii="Arial Narrow" w:hAnsi="Arial Narrow" w:cs="Arial"/>
                <w:b/>
                <w:sz w:val="16"/>
                <w:szCs w:val="16"/>
              </w:rPr>
              <w:t xml:space="preserve">Appraisals /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Month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FC" w:rsidRPr="006F6EEB" w:rsidRDefault="00FA0AFC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FC" w:rsidRPr="006F6EEB" w:rsidRDefault="00FA0AFC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7253B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1F74B3" w:rsidRDefault="0057253B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74B3">
              <w:rPr>
                <w:rFonts w:ascii="Arial Narrow" w:hAnsi="Arial Narrow" w:cs="Arial"/>
                <w:b/>
                <w:sz w:val="16"/>
                <w:szCs w:val="16"/>
              </w:rPr>
              <w:t xml:space="preserve">Auctions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7253B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1F74B3" w:rsidRDefault="00FA0AFC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74B3">
              <w:rPr>
                <w:rFonts w:ascii="Arial Narrow" w:hAnsi="Arial Narrow" w:cs="Arial"/>
                <w:b/>
                <w:sz w:val="16"/>
                <w:szCs w:val="16"/>
              </w:rPr>
              <w:t>Exclusives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7253B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1F74B3" w:rsidRDefault="00FA0AFC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74B3">
              <w:rPr>
                <w:rFonts w:ascii="Arial Narrow" w:hAnsi="Arial Narrow" w:cs="Arial"/>
                <w:b/>
                <w:sz w:val="16"/>
                <w:szCs w:val="16"/>
              </w:rPr>
              <w:t>Sales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7253B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1F74B3" w:rsidRDefault="00FA0AFC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Personal Website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F74B3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B3" w:rsidRPr="001F74B3" w:rsidRDefault="001F74B3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Facebook/Instagram followers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B3" w:rsidRPr="006F6EEB" w:rsidRDefault="001F74B3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B3" w:rsidRPr="006F6EEB" w:rsidRDefault="001F74B3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7253B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1F74B3" w:rsidRDefault="001F74B3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Facebook/Instagram posts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A0AFC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FC" w:rsidRDefault="00FA0AFC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74B3">
              <w:rPr>
                <w:rFonts w:ascii="Arial Narrow" w:hAnsi="Arial Narrow" w:cs="Arial"/>
                <w:b/>
                <w:sz w:val="16"/>
                <w:szCs w:val="16"/>
              </w:rPr>
              <w:t>Client database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FC" w:rsidRPr="006F6EEB" w:rsidRDefault="00FA0AFC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FC" w:rsidRPr="006F6EEB" w:rsidRDefault="00FA0AFC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7253B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1F74B3" w:rsidRDefault="0057253B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74B3">
              <w:rPr>
                <w:rFonts w:ascii="Arial Narrow" w:hAnsi="Arial Narrow" w:cs="Arial"/>
                <w:b/>
                <w:sz w:val="16"/>
                <w:szCs w:val="16"/>
              </w:rPr>
              <w:t xml:space="preserve">Personal </w:t>
            </w:r>
            <w:r w:rsidR="00A73E49">
              <w:rPr>
                <w:rFonts w:ascii="Arial Narrow" w:hAnsi="Arial Narrow" w:cs="Arial"/>
                <w:b/>
                <w:sz w:val="16"/>
                <w:szCs w:val="16"/>
              </w:rPr>
              <w:t>Marketing</w:t>
            </w:r>
            <w:r w:rsidR="00A73E49" w:rsidRPr="001F74B3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A73E49">
              <w:rPr>
                <w:rFonts w:ascii="Arial Narrow" w:hAnsi="Arial Narrow" w:cs="Arial"/>
                <w:b/>
                <w:sz w:val="16"/>
                <w:szCs w:val="16"/>
              </w:rPr>
              <w:t>Emails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73E49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49" w:rsidRPr="001F74B3" w:rsidRDefault="00A73E49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Personal marketing print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49" w:rsidRPr="006F6EEB" w:rsidRDefault="00A73E49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49" w:rsidRPr="006F6EEB" w:rsidRDefault="00A73E49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7253B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1F74B3" w:rsidRDefault="0057253B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74B3">
              <w:rPr>
                <w:rFonts w:ascii="Arial Narrow" w:hAnsi="Arial Narrow" w:cs="Arial"/>
                <w:b/>
                <w:sz w:val="16"/>
                <w:szCs w:val="16"/>
              </w:rPr>
              <w:t>Vendor Funding $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7253B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1F74B3" w:rsidRDefault="0057253B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74B3">
              <w:rPr>
                <w:rFonts w:ascii="Arial Narrow" w:hAnsi="Arial Narrow" w:cs="Arial"/>
                <w:b/>
                <w:sz w:val="16"/>
                <w:szCs w:val="16"/>
              </w:rPr>
              <w:t>Open Homes held weekly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7253B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1F74B3" w:rsidRDefault="0057253B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74B3">
              <w:rPr>
                <w:rFonts w:ascii="Arial Narrow" w:hAnsi="Arial Narrow" w:cs="Arial"/>
                <w:b/>
                <w:sz w:val="16"/>
                <w:szCs w:val="16"/>
              </w:rPr>
              <w:t>Client appreciation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7253B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1F74B3" w:rsidRDefault="0057253B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74B3">
              <w:rPr>
                <w:rFonts w:ascii="Arial Narrow" w:hAnsi="Arial Narrow" w:cs="Arial"/>
                <w:b/>
                <w:sz w:val="16"/>
                <w:szCs w:val="16"/>
              </w:rPr>
              <w:t>Days off / Holidays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7253B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1F74B3" w:rsidRDefault="0057253B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74B3">
              <w:rPr>
                <w:rFonts w:ascii="Arial Narrow" w:hAnsi="Arial Narrow" w:cs="Arial"/>
                <w:b/>
                <w:sz w:val="16"/>
                <w:szCs w:val="16"/>
              </w:rPr>
              <w:t>Wealth creation, investment, savings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7253B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1F74B3" w:rsidRDefault="0057253B" w:rsidP="00335BB4">
            <w:pPr>
              <w:spacing w:before="80" w:after="8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F74B3">
              <w:rPr>
                <w:rFonts w:ascii="Arial Narrow" w:hAnsi="Arial Narrow" w:cs="Arial"/>
                <w:b/>
                <w:sz w:val="16"/>
                <w:szCs w:val="16"/>
              </w:rPr>
              <w:t>Community involvement / giving back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7253B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7253B" w:rsidRPr="006F6EEB" w:rsidTr="001F74B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53B" w:rsidRPr="006F6EEB" w:rsidRDefault="0057253B" w:rsidP="00335BB4">
            <w:pPr>
              <w:spacing w:before="80"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8E2163" w:rsidRPr="008E2163" w:rsidRDefault="008E2163">
      <w:pPr>
        <w:rPr>
          <w:sz w:val="16"/>
          <w:szCs w:val="16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0"/>
        <w:gridCol w:w="6095"/>
      </w:tblGrid>
      <w:tr w:rsidR="00A73E49" w:rsidRPr="006F6EEB" w:rsidTr="00AF45A4">
        <w:trPr>
          <w:trHeight w:val="28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3E49" w:rsidRPr="006F6EEB" w:rsidRDefault="00A73E49" w:rsidP="00335BB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BIG FOUR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3E49" w:rsidRPr="006F6EEB" w:rsidRDefault="00A73E49" w:rsidP="00335BB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AN ACTION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ON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EACH OF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MY BIG FOUR</w:t>
            </w:r>
          </w:p>
        </w:tc>
      </w:tr>
      <w:tr w:rsidR="00A73E49" w:rsidRPr="006F6EEB" w:rsidTr="00A73E49">
        <w:trPr>
          <w:trHeight w:val="15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49" w:rsidRDefault="00A73E49" w:rsidP="00A73E49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E49" w:rsidRPr="006F6EEB" w:rsidRDefault="00A73E49" w:rsidP="00A73E49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73E49" w:rsidRPr="006F6EEB" w:rsidTr="00A73E49">
        <w:trPr>
          <w:trHeight w:val="14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49" w:rsidRDefault="00A73E49" w:rsidP="00A73E49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:rsidR="00A73E49" w:rsidRPr="006F6EEB" w:rsidRDefault="00A73E49" w:rsidP="00A73E49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73E49" w:rsidRPr="006F6EEB" w:rsidTr="00A73E49">
        <w:trPr>
          <w:trHeight w:val="14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49" w:rsidRDefault="00A73E49" w:rsidP="00A73E49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3.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:rsidR="00A73E49" w:rsidRPr="006F6EEB" w:rsidRDefault="00A73E49" w:rsidP="00A73E49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73E49" w:rsidRPr="006F6EEB" w:rsidTr="00A73E49">
        <w:trPr>
          <w:trHeight w:val="149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49" w:rsidRDefault="00A73E49" w:rsidP="00A73E49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49" w:rsidRPr="006F6EEB" w:rsidRDefault="00A73E49" w:rsidP="00A73E49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8E2163" w:rsidRPr="008E2163" w:rsidRDefault="008E2163">
      <w:pPr>
        <w:rPr>
          <w:sz w:val="16"/>
          <w:szCs w:val="16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85"/>
      </w:tblGrid>
      <w:tr w:rsidR="008E2163" w:rsidRPr="006F6EEB" w:rsidTr="0057253B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2163" w:rsidRPr="006F6EEB" w:rsidRDefault="008E2163" w:rsidP="00335BB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MY HEALTH &amp; WELL BEING </w:t>
            </w:r>
            <w:r w:rsidR="00AF45A4">
              <w:rPr>
                <w:rFonts w:ascii="Arial Narrow" w:hAnsi="Arial Narrow" w:cs="Arial"/>
                <w:b/>
                <w:sz w:val="16"/>
                <w:szCs w:val="16"/>
              </w:rPr>
              <w:t>GOALS &amp; TARGETS</w:t>
            </w:r>
          </w:p>
        </w:tc>
      </w:tr>
      <w:tr w:rsidR="008E2163" w:rsidRPr="006F6EEB" w:rsidTr="0057253B">
        <w:trPr>
          <w:trHeight w:val="50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63" w:rsidRDefault="008E2163" w:rsidP="00335BB4">
            <w:pPr>
              <w:pStyle w:val="ColorfulList-Accent11"/>
              <w:spacing w:before="120"/>
              <w:ind w:left="0"/>
              <w:rPr>
                <w:rFonts w:ascii="Arial Narrow" w:hAnsi="Arial Narrow" w:cs="Arial"/>
                <w:sz w:val="16"/>
                <w:szCs w:val="16"/>
              </w:rPr>
            </w:pPr>
          </w:p>
          <w:p w:rsidR="008E2163" w:rsidRPr="00495908" w:rsidRDefault="008E2163" w:rsidP="00335BB4">
            <w:pPr>
              <w:pStyle w:val="ColorfulList-Accent11"/>
              <w:spacing w:before="120"/>
              <w:ind w:left="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8E2163" w:rsidRPr="008E2163" w:rsidRDefault="008E2163">
      <w:pPr>
        <w:rPr>
          <w:sz w:val="16"/>
          <w:szCs w:val="16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85"/>
      </w:tblGrid>
      <w:tr w:rsidR="008E2163" w:rsidRPr="006F6EEB" w:rsidTr="0057253B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2163" w:rsidRPr="006F6EEB" w:rsidRDefault="008E2163" w:rsidP="00335BB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6F6EEB">
              <w:rPr>
                <w:rFonts w:ascii="Arial Narrow" w:hAnsi="Arial Narrow" w:cs="Arial"/>
                <w:b/>
                <w:sz w:val="16"/>
                <w:szCs w:val="16"/>
              </w:rPr>
              <w:t xml:space="preserve">MY KEY </w:t>
            </w:r>
            <w:r w:rsidR="00FA0AFC">
              <w:rPr>
                <w:rFonts w:ascii="Arial Narrow" w:hAnsi="Arial Narrow" w:cs="Arial"/>
                <w:b/>
                <w:sz w:val="16"/>
                <w:szCs w:val="16"/>
              </w:rPr>
              <w:t>SKILLS TO DEVELOP</w:t>
            </w:r>
            <w:r w:rsidRPr="006F6EEB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AF45A4">
              <w:rPr>
                <w:rFonts w:ascii="Arial Narrow" w:hAnsi="Arial Narrow" w:cs="Arial"/>
                <w:b/>
                <w:sz w:val="16"/>
                <w:szCs w:val="16"/>
              </w:rPr>
              <w:t>THIS YEAR</w:t>
            </w:r>
          </w:p>
        </w:tc>
      </w:tr>
      <w:tr w:rsidR="008E2163" w:rsidRPr="006F6EEB" w:rsidTr="00AF45A4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63" w:rsidRPr="00AF45A4" w:rsidRDefault="008E2163" w:rsidP="00AF45A4">
            <w:pPr>
              <w:pStyle w:val="ColorfulList-Accent11"/>
              <w:spacing w:line="360" w:lineRule="auto"/>
              <w:ind w:left="0"/>
              <w:rPr>
                <w:rFonts w:ascii="Arial Narrow" w:hAnsi="Arial Narrow" w:cs="Arial"/>
                <w:sz w:val="16"/>
                <w:szCs w:val="16"/>
              </w:rPr>
            </w:pPr>
            <w:r w:rsidRPr="006F6EEB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</w:tr>
      <w:tr w:rsidR="00AF45A4" w:rsidRPr="006F6EEB" w:rsidTr="0057253B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A4" w:rsidRPr="006F6EEB" w:rsidRDefault="00AF45A4" w:rsidP="00AF45A4">
            <w:pPr>
              <w:pStyle w:val="ColorfulList-Accent11"/>
              <w:spacing w:line="360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</w:tr>
      <w:tr w:rsidR="00AF45A4" w:rsidRPr="006F6EEB" w:rsidTr="0057253B"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A4" w:rsidRPr="006F6EEB" w:rsidRDefault="00AF45A4" w:rsidP="00AF45A4">
            <w:pPr>
              <w:pStyle w:val="ColorfulList-Accent11"/>
              <w:spacing w:line="360" w:lineRule="auto"/>
              <w:ind w:left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</w:tr>
    </w:tbl>
    <w:p w:rsidR="008E2163" w:rsidRPr="008E2163" w:rsidRDefault="008E2163">
      <w:pPr>
        <w:rPr>
          <w:sz w:val="16"/>
          <w:szCs w:val="16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85"/>
      </w:tblGrid>
      <w:tr w:rsidR="008E2163" w:rsidRPr="006F6EEB" w:rsidTr="0057253B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E2163" w:rsidRPr="006F6EEB" w:rsidRDefault="008E2163" w:rsidP="00335BB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MY </w:t>
            </w:r>
            <w:r>
              <w:rPr>
                <w:rFonts w:ascii="Arial Narrow" w:hAnsi="Arial Narrow" w:cs="Arial"/>
                <w:b/>
                <w:sz w:val="14"/>
                <w:szCs w:val="16"/>
              </w:rPr>
              <w:t>MOST PRODUCTIVE ACTIVITIES</w:t>
            </w:r>
            <w:r w:rsidR="00AF45A4">
              <w:rPr>
                <w:rFonts w:ascii="Arial Narrow" w:hAnsi="Arial Narrow" w:cs="Arial"/>
                <w:b/>
                <w:sz w:val="14"/>
                <w:szCs w:val="16"/>
              </w:rPr>
              <w:t xml:space="preserve"> –</w:t>
            </w:r>
            <w:r w:rsidR="00B8036A">
              <w:rPr>
                <w:rFonts w:ascii="Arial Narrow" w:hAnsi="Arial Narrow" w:cs="Arial"/>
                <w:b/>
                <w:sz w:val="14"/>
                <w:szCs w:val="16"/>
              </w:rPr>
              <w:t xml:space="preserve"> DAILY / </w:t>
            </w:r>
            <w:bookmarkStart w:id="0" w:name="_GoBack"/>
            <w:bookmarkEnd w:id="0"/>
            <w:r w:rsidR="00AF45A4">
              <w:rPr>
                <w:rFonts w:ascii="Arial Narrow" w:hAnsi="Arial Narrow" w:cs="Arial"/>
                <w:b/>
                <w:sz w:val="14"/>
                <w:szCs w:val="16"/>
              </w:rPr>
              <w:t>WEEK</w:t>
            </w:r>
            <w:r w:rsidR="00B8036A">
              <w:rPr>
                <w:rFonts w:ascii="Arial Narrow" w:hAnsi="Arial Narrow" w:cs="Arial"/>
                <w:b/>
                <w:sz w:val="14"/>
                <w:szCs w:val="16"/>
              </w:rPr>
              <w:t>LY</w:t>
            </w:r>
          </w:p>
        </w:tc>
      </w:tr>
      <w:tr w:rsidR="008E2163" w:rsidRPr="006F6EEB" w:rsidTr="0057253B">
        <w:trPr>
          <w:trHeight w:val="93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91" w:rsidRDefault="00AF45A4" w:rsidP="00AF45A4">
            <w:pPr>
              <w:pStyle w:val="ColorfulList-Accent11"/>
              <w:spacing w:before="60" w:after="60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1.</w:t>
            </w:r>
          </w:p>
          <w:p w:rsidR="00AF45A4" w:rsidRDefault="00AF45A4" w:rsidP="00AF45A4">
            <w:pPr>
              <w:pStyle w:val="ColorfulList-Accent11"/>
              <w:spacing w:before="60" w:after="60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2.</w:t>
            </w:r>
          </w:p>
          <w:p w:rsidR="00AF45A4" w:rsidRDefault="00AF45A4" w:rsidP="00AF45A4">
            <w:pPr>
              <w:pStyle w:val="ColorfulList-Accent11"/>
              <w:spacing w:before="60" w:after="60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3.</w:t>
            </w:r>
          </w:p>
          <w:p w:rsidR="00AF45A4" w:rsidRDefault="00AF45A4" w:rsidP="00AF45A4">
            <w:pPr>
              <w:pStyle w:val="ColorfulList-Accent11"/>
              <w:spacing w:before="60" w:after="60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4.</w:t>
            </w:r>
          </w:p>
          <w:p w:rsidR="00AF45A4" w:rsidRPr="007D6337" w:rsidRDefault="00AF45A4" w:rsidP="00AF45A4">
            <w:pPr>
              <w:pStyle w:val="ColorfulList-Accent11"/>
              <w:spacing w:before="60" w:after="60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5.</w:t>
            </w:r>
          </w:p>
        </w:tc>
      </w:tr>
    </w:tbl>
    <w:p w:rsidR="008E2163" w:rsidRDefault="008E2163"/>
    <w:sectPr w:rsidR="008E2163" w:rsidSect="00B725C6">
      <w:pgSz w:w="11906" w:h="16838" w:code="9"/>
      <w:pgMar w:top="851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63"/>
    <w:rsid w:val="00161D7E"/>
    <w:rsid w:val="001F74B3"/>
    <w:rsid w:val="00561772"/>
    <w:rsid w:val="0057253B"/>
    <w:rsid w:val="005D7891"/>
    <w:rsid w:val="00616982"/>
    <w:rsid w:val="007C098C"/>
    <w:rsid w:val="008E2163"/>
    <w:rsid w:val="00A338EA"/>
    <w:rsid w:val="00A73E49"/>
    <w:rsid w:val="00AF45A4"/>
    <w:rsid w:val="00B56698"/>
    <w:rsid w:val="00B725C6"/>
    <w:rsid w:val="00B8036A"/>
    <w:rsid w:val="00BF23E1"/>
    <w:rsid w:val="00C7043A"/>
    <w:rsid w:val="00E26C0B"/>
    <w:rsid w:val="00FA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846F"/>
  <w15:chartTrackingRefBased/>
  <w15:docId w15:val="{C9AED267-9F5D-4AAC-B885-42BC8275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16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8E21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6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Turner</dc:creator>
  <cp:keywords/>
  <dc:description/>
  <cp:lastModifiedBy>Paul Wright</cp:lastModifiedBy>
  <cp:revision>3</cp:revision>
  <cp:lastPrinted>2018-02-02T01:16:00Z</cp:lastPrinted>
  <dcterms:created xsi:type="dcterms:W3CDTF">2018-02-21T02:31:00Z</dcterms:created>
  <dcterms:modified xsi:type="dcterms:W3CDTF">2018-02-21T03:40:00Z</dcterms:modified>
</cp:coreProperties>
</file>